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"/>
        <w:gridCol w:w="883"/>
        <w:gridCol w:w="629"/>
        <w:gridCol w:w="599"/>
        <w:gridCol w:w="575"/>
        <w:gridCol w:w="5149"/>
        <w:gridCol w:w="195"/>
        <w:gridCol w:w="195"/>
        <w:gridCol w:w="195"/>
        <w:gridCol w:w="195"/>
      </w:tblGrid>
      <w:tr w:rsidR="00BA3C4D" w:rsidRPr="00BA3C4D" w:rsidTr="00BB7526">
        <w:trPr>
          <w:trHeight w:val="540"/>
        </w:trPr>
        <w:tc>
          <w:tcPr>
            <w:tcW w:w="9275" w:type="dxa"/>
            <w:gridSpan w:val="10"/>
            <w:tcBorders>
              <w:top w:val="single" w:sz="4" w:space="0" w:color="FFFFFF"/>
              <w:left w:val="single" w:sz="4" w:space="0" w:color="FFFFFF"/>
              <w:bottom w:val="single" w:sz="8" w:space="0" w:color="auto"/>
              <w:right w:val="single" w:sz="4" w:space="0" w:color="FFFFFF"/>
            </w:tcBorders>
            <w:shd w:val="clear" w:color="auto" w:fill="auto"/>
            <w:noWrap/>
            <w:hideMark/>
          </w:tcPr>
          <w:p w:rsidR="00BA3C4D" w:rsidRPr="00BA3C4D" w:rsidRDefault="00BA3C4D" w:rsidP="00BA3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sk-SK"/>
              </w:rPr>
            </w:pPr>
            <w:bookmarkStart w:id="0" w:name="_GoBack"/>
            <w:bookmarkEnd w:id="0"/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sk-SK"/>
              </w:rPr>
              <w:t>REFERENCIA</w:t>
            </w:r>
          </w:p>
        </w:tc>
      </w:tr>
      <w:tr w:rsidR="00BA3C4D" w:rsidRPr="00BA3C4D" w:rsidTr="00BB7526">
        <w:trPr>
          <w:trHeight w:val="1002"/>
        </w:trPr>
        <w:tc>
          <w:tcPr>
            <w:tcW w:w="3358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Identifikačné údaje zhotoviteľa</w:t>
            </w:r>
          </w:p>
        </w:tc>
        <w:tc>
          <w:tcPr>
            <w:tcW w:w="5917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  <w:tr w:rsidR="00BA3C4D" w:rsidRPr="00BA3C4D" w:rsidTr="00BB7526">
        <w:trPr>
          <w:trHeight w:val="600"/>
        </w:trPr>
        <w:tc>
          <w:tcPr>
            <w:tcW w:w="3358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C4D" w:rsidRPr="00BA3C4D" w:rsidRDefault="00152B79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K</w:t>
            </w:r>
            <w:r w:rsidR="00BA3C4D"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ontaktná osoba zhotoviteľa poverená poskytnutím informácií + kontakt</w:t>
            </w:r>
          </w:p>
        </w:tc>
        <w:tc>
          <w:tcPr>
            <w:tcW w:w="59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3C4D" w:rsidRPr="00BA3C4D" w:rsidRDefault="00BA3C4D" w:rsidP="00BA3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 </w:t>
            </w:r>
          </w:p>
        </w:tc>
      </w:tr>
      <w:tr w:rsidR="00BA3C4D" w:rsidRPr="00BA3C4D" w:rsidTr="00BB7526">
        <w:trPr>
          <w:trHeight w:val="1002"/>
        </w:trPr>
        <w:tc>
          <w:tcPr>
            <w:tcW w:w="3358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Identifikačné údaje objednávateľa (investora)</w:t>
            </w:r>
          </w:p>
        </w:tc>
        <w:tc>
          <w:tcPr>
            <w:tcW w:w="59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  <w:tr w:rsidR="00BA3C4D" w:rsidRPr="00BA3C4D" w:rsidTr="00BB7526">
        <w:trPr>
          <w:trHeight w:val="600"/>
        </w:trPr>
        <w:tc>
          <w:tcPr>
            <w:tcW w:w="3358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C4D" w:rsidRPr="00BA3C4D" w:rsidRDefault="00152B79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K</w:t>
            </w:r>
            <w:r w:rsidR="00BA3C4D"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ontaktná osoba objednávateľa (investora) poverená poskytnutím informácií + kontakt</w:t>
            </w:r>
          </w:p>
        </w:tc>
        <w:tc>
          <w:tcPr>
            <w:tcW w:w="59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  <w:tr w:rsidR="00BA3C4D" w:rsidRPr="00BA3C4D" w:rsidTr="00BB7526">
        <w:trPr>
          <w:trHeight w:val="600"/>
        </w:trPr>
        <w:tc>
          <w:tcPr>
            <w:tcW w:w="3358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Stavba na základe zmluvy o dielo č.</w:t>
            </w:r>
          </w:p>
        </w:tc>
        <w:tc>
          <w:tcPr>
            <w:tcW w:w="59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  <w:tr w:rsidR="00BA3C4D" w:rsidRPr="00BA3C4D" w:rsidTr="00BB7526">
        <w:trPr>
          <w:trHeight w:val="600"/>
        </w:trPr>
        <w:tc>
          <w:tcPr>
            <w:tcW w:w="3358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3C4D" w:rsidRPr="00BA3C4D" w:rsidRDefault="00152B79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M</w:t>
            </w:r>
            <w:r w:rsidR="00BA3C4D"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iesto stavby</w:t>
            </w:r>
          </w:p>
        </w:tc>
        <w:tc>
          <w:tcPr>
            <w:tcW w:w="59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  <w:tr w:rsidR="00BA3C4D" w:rsidRPr="00BA3C4D" w:rsidTr="00BB7526">
        <w:trPr>
          <w:trHeight w:val="600"/>
        </w:trPr>
        <w:tc>
          <w:tcPr>
            <w:tcW w:w="3358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3C4D" w:rsidRPr="00BA3C4D" w:rsidRDefault="00152B79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C</w:t>
            </w:r>
            <w:r w:rsidR="00BA3C4D"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ena diela v EUR bez DPH</w:t>
            </w:r>
          </w:p>
        </w:tc>
        <w:tc>
          <w:tcPr>
            <w:tcW w:w="59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  <w:tr w:rsidR="00BA3C4D" w:rsidRPr="00BA3C4D" w:rsidTr="00BB7526">
        <w:trPr>
          <w:trHeight w:val="600"/>
        </w:trPr>
        <w:tc>
          <w:tcPr>
            <w:tcW w:w="3358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3C4D" w:rsidRPr="00BA3C4D" w:rsidRDefault="00152B79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C</w:t>
            </w:r>
            <w:r w:rsidR="00BA3C4D"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ena diela v EUR s DPH</w:t>
            </w:r>
          </w:p>
        </w:tc>
        <w:tc>
          <w:tcPr>
            <w:tcW w:w="59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  <w:tr w:rsidR="00BA3C4D" w:rsidRPr="00BA3C4D" w:rsidTr="00BB7526">
        <w:trPr>
          <w:trHeight w:val="1065"/>
        </w:trPr>
        <w:tc>
          <w:tcPr>
            <w:tcW w:w="3358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TERMÍN USKUTOČNENIA PRÁC                                                1.  termín začatia a termín ukončenia prác                                                                                                                                                 2. zmluvný termín / skutočný termín</w:t>
            </w:r>
          </w:p>
        </w:tc>
        <w:tc>
          <w:tcPr>
            <w:tcW w:w="59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3C4D" w:rsidRPr="00BA3C4D" w:rsidRDefault="00BA3C4D" w:rsidP="00BA3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 </w:t>
            </w:r>
          </w:p>
        </w:tc>
      </w:tr>
      <w:tr w:rsidR="00BA3C4D" w:rsidRPr="00BA3C4D" w:rsidTr="00BB7526">
        <w:trPr>
          <w:trHeight w:val="799"/>
        </w:trPr>
        <w:tc>
          <w:tcPr>
            <w:tcW w:w="3358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Dôvod rozdielu zmluvného a skutočného termínu</w:t>
            </w:r>
          </w:p>
        </w:tc>
        <w:tc>
          <w:tcPr>
            <w:tcW w:w="59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  <w:tr w:rsidR="00BA3C4D" w:rsidRPr="00BA3C4D" w:rsidTr="00BB7526">
        <w:trPr>
          <w:trHeight w:val="1002"/>
        </w:trPr>
        <w:tc>
          <w:tcPr>
            <w:tcW w:w="3358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Charakteristika stavby (stručný opis)</w:t>
            </w:r>
          </w:p>
        </w:tc>
        <w:tc>
          <w:tcPr>
            <w:tcW w:w="59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  <w:tr w:rsidR="00BA3C4D" w:rsidRPr="00BA3C4D" w:rsidTr="00BB7526">
        <w:trPr>
          <w:trHeight w:val="1002"/>
        </w:trPr>
        <w:tc>
          <w:tcPr>
            <w:tcW w:w="3358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Potvrdenie /Vyjadrenie objednávateľa (investora) s podpisom a pečiatkou</w:t>
            </w:r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vertAlign w:val="superscript"/>
                <w:lang w:eastAsia="sk-SK"/>
              </w:rPr>
              <w:t>*</w:t>
            </w:r>
          </w:p>
        </w:tc>
        <w:tc>
          <w:tcPr>
            <w:tcW w:w="5917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  <w:tr w:rsidR="00BA3C4D" w:rsidRPr="00BA3C4D" w:rsidTr="00BB7526">
        <w:trPr>
          <w:trHeight w:val="799"/>
        </w:trPr>
        <w:tc>
          <w:tcPr>
            <w:tcW w:w="67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auto"/>
            <w:noWrap/>
            <w:vAlign w:val="center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88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514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  <w:tc>
          <w:tcPr>
            <w:tcW w:w="19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  <w:tr w:rsidR="00BA3C4D" w:rsidRPr="00BA3C4D" w:rsidTr="00BB7526">
        <w:trPr>
          <w:trHeight w:val="315"/>
        </w:trPr>
        <w:tc>
          <w:tcPr>
            <w:tcW w:w="218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V </w:t>
            </w:r>
          </w:p>
        </w:tc>
        <w:tc>
          <w:tcPr>
            <w:tcW w:w="1174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dňa</w:t>
            </w:r>
          </w:p>
        </w:tc>
        <w:tc>
          <w:tcPr>
            <w:tcW w:w="5149" w:type="dxa"/>
            <w:tcBorders>
              <w:top w:val="nil"/>
              <w:left w:val="nil"/>
              <w:bottom w:val="single" w:sz="8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8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  <w:tc>
          <w:tcPr>
            <w:tcW w:w="192" w:type="dxa"/>
            <w:tcBorders>
              <w:top w:val="nil"/>
              <w:left w:val="single" w:sz="4" w:space="0" w:color="FFFFFF"/>
              <w:bottom w:val="single" w:sz="8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8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  <w:tr w:rsidR="00BA3C4D" w:rsidRPr="00BA3C4D" w:rsidTr="00BB7526">
        <w:trPr>
          <w:trHeight w:val="345"/>
        </w:trPr>
        <w:tc>
          <w:tcPr>
            <w:tcW w:w="67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  <w:tc>
          <w:tcPr>
            <w:tcW w:w="88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  <w:tc>
          <w:tcPr>
            <w:tcW w:w="5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  <w:tc>
          <w:tcPr>
            <w:tcW w:w="51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podpis a pečiatka</w:t>
            </w:r>
            <w:r w:rsidRPr="00BA3C4D"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  <w:t>*</w:t>
            </w: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štatutárneho zástupcu (uchádzača)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  <w:tc>
          <w:tcPr>
            <w:tcW w:w="19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  <w:tr w:rsidR="00BA3C4D" w:rsidRPr="00BA3C4D" w:rsidTr="00BB7526">
        <w:trPr>
          <w:trHeight w:val="330"/>
        </w:trPr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51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BA3C4D" w:rsidRPr="00BA3C4D" w:rsidTr="00BB7526">
        <w:trPr>
          <w:trHeight w:val="315"/>
        </w:trPr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sk-SK"/>
              </w:rPr>
            </w:pPr>
            <w:r w:rsidRPr="00BA3C4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vertAlign w:val="superscript"/>
                <w:lang w:eastAsia="sk-SK"/>
              </w:rPr>
              <w:t xml:space="preserve">* </w:t>
            </w:r>
            <w:r w:rsidR="00BB752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sk-SK"/>
              </w:rPr>
              <w:t xml:space="preserve">ak je  </w:t>
            </w:r>
            <w:r w:rsidRPr="00BA3C4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sk-SK"/>
              </w:rPr>
              <w:t>relevantné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3C4D" w:rsidRPr="00BA3C4D" w:rsidRDefault="00BA3C4D" w:rsidP="00BA3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:rsidR="007A4A42" w:rsidRDefault="007A4A42"/>
    <w:sectPr w:rsidR="007A4A4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A2F" w:rsidRDefault="00C01A2F" w:rsidP="00BA3C4D">
      <w:pPr>
        <w:spacing w:after="0" w:line="240" w:lineRule="auto"/>
      </w:pPr>
      <w:r>
        <w:separator/>
      </w:r>
    </w:p>
  </w:endnote>
  <w:endnote w:type="continuationSeparator" w:id="0">
    <w:p w:rsidR="00C01A2F" w:rsidRDefault="00C01A2F" w:rsidP="00BA3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458" w:rsidRDefault="006F5458">
    <w:pPr>
      <w:pStyle w:val="Pta"/>
      <w:rPr>
        <w:sz w:val="20"/>
        <w:szCs w:val="20"/>
      </w:rPr>
    </w:pPr>
  </w:p>
  <w:p w:rsidR="008810C4" w:rsidRDefault="008810C4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A2F" w:rsidRDefault="00C01A2F" w:rsidP="00BA3C4D">
      <w:pPr>
        <w:spacing w:after="0" w:line="240" w:lineRule="auto"/>
      </w:pPr>
      <w:r>
        <w:separator/>
      </w:r>
    </w:p>
  </w:footnote>
  <w:footnote w:type="continuationSeparator" w:id="0">
    <w:p w:rsidR="00C01A2F" w:rsidRDefault="00C01A2F" w:rsidP="00BA3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308" w:rsidRDefault="001B5308">
    <w:pPr>
      <w:pStyle w:val="Hlavika"/>
    </w:pPr>
    <w:r>
      <w:t xml:space="preserve">Príloha č. </w:t>
    </w:r>
    <w:r w:rsidR="00B368E4"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C4D"/>
    <w:rsid w:val="00070F4D"/>
    <w:rsid w:val="00093EFD"/>
    <w:rsid w:val="000C5915"/>
    <w:rsid w:val="001025EC"/>
    <w:rsid w:val="00152B79"/>
    <w:rsid w:val="001B5308"/>
    <w:rsid w:val="00351962"/>
    <w:rsid w:val="003A5231"/>
    <w:rsid w:val="00527E6B"/>
    <w:rsid w:val="005626AF"/>
    <w:rsid w:val="006F5458"/>
    <w:rsid w:val="007179C6"/>
    <w:rsid w:val="007A4A42"/>
    <w:rsid w:val="00854651"/>
    <w:rsid w:val="008810C4"/>
    <w:rsid w:val="00894C58"/>
    <w:rsid w:val="008D013B"/>
    <w:rsid w:val="009C4EF1"/>
    <w:rsid w:val="00B368E4"/>
    <w:rsid w:val="00BA3C4D"/>
    <w:rsid w:val="00BB7526"/>
    <w:rsid w:val="00C01A2F"/>
    <w:rsid w:val="00D51097"/>
    <w:rsid w:val="00D63D0E"/>
    <w:rsid w:val="00E83FA0"/>
    <w:rsid w:val="00E9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BA3C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A3C4D"/>
  </w:style>
  <w:style w:type="paragraph" w:styleId="Pta">
    <w:name w:val="footer"/>
    <w:basedOn w:val="Normlny"/>
    <w:link w:val="PtaChar"/>
    <w:uiPriority w:val="99"/>
    <w:unhideWhenUsed/>
    <w:rsid w:val="00BA3C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A3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BA3C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A3C4D"/>
  </w:style>
  <w:style w:type="paragraph" w:styleId="Pta">
    <w:name w:val="footer"/>
    <w:basedOn w:val="Normlny"/>
    <w:link w:val="PtaChar"/>
    <w:uiPriority w:val="99"/>
    <w:unhideWhenUsed/>
    <w:rsid w:val="00BA3C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A3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12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Mancošová Ľubomíra</dc:creator>
  <cp:lastModifiedBy>PC</cp:lastModifiedBy>
  <cp:revision>4</cp:revision>
  <dcterms:created xsi:type="dcterms:W3CDTF">2021-02-18T09:45:00Z</dcterms:created>
  <dcterms:modified xsi:type="dcterms:W3CDTF">2021-02-18T10:41:00Z</dcterms:modified>
</cp:coreProperties>
</file>